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14" w:rsidRPr="004D6692" w:rsidRDefault="00546B14" w:rsidP="00546B14">
      <w:pPr>
        <w:pageBreakBefore/>
        <w:tabs>
          <w:tab w:val="left" w:pos="4536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46B14" w:rsidRDefault="00546B14" w:rsidP="00546B14">
      <w:pPr>
        <w:tabs>
          <w:tab w:val="left" w:pos="453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  <w:t xml:space="preserve">к конкурсной документации </w:t>
      </w:r>
    </w:p>
    <w:p w:rsidR="00546B14" w:rsidRPr="004D6692" w:rsidRDefault="00546B14" w:rsidP="00546B14">
      <w:pPr>
        <w:tabs>
          <w:tab w:val="left" w:pos="453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46B14" w:rsidRPr="004D6692" w:rsidRDefault="00546B14" w:rsidP="00546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92">
        <w:rPr>
          <w:rFonts w:ascii="Times New Roman" w:hAnsi="Times New Roman" w:cs="Times New Roman"/>
          <w:b/>
          <w:sz w:val="24"/>
          <w:szCs w:val="24"/>
        </w:rPr>
        <w:t>Примерная форма бизнес-плана</w:t>
      </w:r>
    </w:p>
    <w:p w:rsidR="00546B14" w:rsidRPr="00A93FD2" w:rsidRDefault="00546B14" w:rsidP="00546B14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A93FD2">
        <w:rPr>
          <w:b/>
          <w:sz w:val="24"/>
          <w:szCs w:val="24"/>
        </w:rPr>
        <w:t xml:space="preserve">Резюме проекта: </w:t>
      </w:r>
    </w:p>
    <w:p w:rsidR="00546B14" w:rsidRDefault="00546B14" w:rsidP="00546B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6B14" w:rsidRDefault="00546B14" w:rsidP="00546B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3F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НАЗВАНИЕ ПРОЕКТА </w:t>
      </w:r>
    </w:p>
    <w:p w:rsidR="00546B14" w:rsidRPr="004D6692" w:rsidRDefault="00546B14" w:rsidP="00546B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>Таблица 1</w:t>
      </w:r>
    </w:p>
    <w:p w:rsidR="00546B14" w:rsidRPr="004D6692" w:rsidRDefault="00546B14" w:rsidP="00546B14">
      <w:pPr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(</w:t>
      </w:r>
      <w:r w:rsidRPr="00546C98">
        <w:rPr>
          <w:rFonts w:ascii="Times New Roman" w:hAnsi="Times New Roman" w:cs="Times New Roman"/>
          <w:b/>
          <w:i/>
          <w:sz w:val="24"/>
          <w:szCs w:val="24"/>
        </w:rPr>
        <w:t>резюме пишется в последнюю очередь, после того как бизнес-план в целом составлен</w:t>
      </w:r>
      <w:r w:rsidRPr="004D6692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1559"/>
        <w:gridCol w:w="1701"/>
        <w:gridCol w:w="1134"/>
      </w:tblGrid>
      <w:tr w:rsidR="00546B14" w:rsidRPr="00124704" w:rsidTr="00032847">
        <w:trPr>
          <w:trHeight w:val="82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  <w:b/>
              </w:rPr>
            </w:pPr>
            <w:r w:rsidRPr="00124704">
              <w:rPr>
                <w:rFonts w:ascii="Times New Roman" w:hAnsi="Times New Roman" w:cs="Times New Roman"/>
              </w:rPr>
              <w:t>Название,  адрес, телефон предприятия (индивидуального предпринимателя)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6B14" w:rsidRPr="00124704" w:rsidTr="00032847">
        <w:trPr>
          <w:trHeight w:val="54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24704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46B14" w:rsidRPr="00124704" w:rsidTr="00032847">
        <w:trPr>
          <w:trHeight w:val="567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ФИО, адреса и телефоны основных учредителей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trHeight w:val="82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ФИО руководителя организации (индивидуального предпринимателя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самозанятого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физического </w:t>
            </w:r>
            <w:proofErr w:type="spellStart"/>
            <w:r>
              <w:rPr>
                <w:rFonts w:ascii="Times New Roman" w:hAnsi="Times New Roman" w:cs="Times New Roman"/>
              </w:rPr>
              <w:t>дица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247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trHeight w:val="477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301013" w:rsidRDefault="00546B14" w:rsidP="000328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trHeight w:val="43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Суть бизнес-проекта (кратко сформулированное основное направление планируемой деятельности заявителя в бизнес-инкубаторе)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cantSplit/>
          <w:trHeight w:val="41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Default="00546B14" w:rsidP="00032847">
            <w:pPr>
              <w:spacing w:after="0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Вид (-ы) экономической деятельности, который (-</w:t>
            </w:r>
            <w:proofErr w:type="spellStart"/>
            <w:r w:rsidRPr="00124704">
              <w:rPr>
                <w:rFonts w:ascii="Times New Roman" w:hAnsi="Times New Roman" w:cs="Times New Roman"/>
              </w:rPr>
              <w:t>ые</w:t>
            </w:r>
            <w:proofErr w:type="spellEnd"/>
            <w:r w:rsidRPr="00124704">
              <w:rPr>
                <w:rFonts w:ascii="Times New Roman" w:hAnsi="Times New Roman" w:cs="Times New Roman"/>
              </w:rPr>
              <w:t xml:space="preserve">) планируется осуществлять в бизнес-инкубаторе (указывается </w:t>
            </w:r>
            <w:proofErr w:type="gramStart"/>
            <w:r w:rsidRPr="00124704">
              <w:rPr>
                <w:rFonts w:ascii="Times New Roman" w:hAnsi="Times New Roman" w:cs="Times New Roman"/>
              </w:rPr>
              <w:t>в  соответствии</w:t>
            </w:r>
            <w:proofErr w:type="gramEnd"/>
            <w:r w:rsidRPr="00124704">
              <w:rPr>
                <w:rFonts w:ascii="Times New Roman" w:hAnsi="Times New Roman" w:cs="Times New Roman"/>
              </w:rPr>
              <w:t xml:space="preserve"> с выпиской из ЕГРИП/ЮЛ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87765A">
              <w:rPr>
                <w:rFonts w:ascii="Times New Roman" w:hAnsi="Times New Roman" w:cs="Times New Roman"/>
              </w:rPr>
              <w:t>физически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87765A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е</w:t>
            </w:r>
            <w:r w:rsidRPr="0087765A">
              <w:rPr>
                <w:rFonts w:ascii="Times New Roman" w:hAnsi="Times New Roman" w:cs="Times New Roman"/>
              </w:rPr>
              <w:t>,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 w:cs="Times New Roman"/>
              </w:rPr>
              <w:t>» указывают сферу деятельности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cantSplit/>
          <w:trHeight w:val="41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spacing w:after="0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В случае осуществления следующих видов деятельности в бизнес-инкубаторе:</w:t>
            </w:r>
          </w:p>
          <w:p w:rsidR="00546B14" w:rsidRPr="00124704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1) строительство, включая ремонтно-строительные работы;</w:t>
            </w:r>
          </w:p>
          <w:p w:rsidR="00546B14" w:rsidRPr="00124704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2) распространение наружной рекламы с использованием рекламных конструкций, размещение рекламы на транспортных средствах;</w:t>
            </w:r>
          </w:p>
          <w:p w:rsidR="00546B14" w:rsidRPr="00124704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3) финансовые, страховые услуги;</w:t>
            </w:r>
          </w:p>
          <w:p w:rsidR="00546B14" w:rsidRPr="00124704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4) оказание автотранспортных услуг по перевозке пассажиров и грузов;</w:t>
            </w:r>
          </w:p>
          <w:p w:rsidR="00546B14" w:rsidRPr="00124704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необходимо отразить планы по предоставлению льготных условий своих услуг для резидентов бизнес-инкубатора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cantSplit/>
          <w:trHeight w:val="555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eastAsia="Times New Roman" w:hAnsi="Times New Roman" w:cs="Times New Roman"/>
              </w:rPr>
              <w:lastRenderedPageBreak/>
              <w:t xml:space="preserve">Система налогообложения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cantSplit/>
          <w:trHeight w:val="410"/>
        </w:trPr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 xml:space="preserve">Планируемая выручка, тыс. руб.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jc w:val="center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jc w:val="center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jc w:val="center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3 год</w:t>
            </w:r>
          </w:p>
        </w:tc>
      </w:tr>
      <w:tr w:rsidR="00546B14" w:rsidRPr="00124704" w:rsidTr="00032847">
        <w:trPr>
          <w:cantSplit/>
          <w:trHeight w:val="410"/>
        </w:trPr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trHeight w:val="467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Планируемая прибыль,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trHeight w:val="48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Рентабельность деятельности,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trHeight w:val="69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Количество созданных рабочих мест (за исключением работодателя),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trHeight w:val="515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Сумма налоговых поступлений,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14" w:rsidRPr="00124704" w:rsidTr="00032847">
        <w:trPr>
          <w:trHeight w:val="82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 xml:space="preserve">Финансирование проекта: </w:t>
            </w:r>
          </w:p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- собственные средства;</w:t>
            </w:r>
          </w:p>
          <w:p w:rsidR="00546B14" w:rsidRPr="00124704" w:rsidRDefault="00546B14" w:rsidP="00032847">
            <w:pPr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- заемные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jc w:val="center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jc w:val="center"/>
              <w:rPr>
                <w:rFonts w:ascii="Times New Roman" w:hAnsi="Times New Roman" w:cs="Times New Roman"/>
              </w:rPr>
            </w:pPr>
            <w:r w:rsidRPr="00124704">
              <w:rPr>
                <w:rFonts w:ascii="Times New Roman" w:hAnsi="Times New Roman" w:cs="Times New Roman"/>
              </w:rPr>
              <w:t>%</w:t>
            </w:r>
          </w:p>
        </w:tc>
      </w:tr>
      <w:tr w:rsidR="00546B14" w:rsidRPr="00124704" w:rsidTr="00032847">
        <w:trPr>
          <w:trHeight w:val="60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124704" w:rsidRDefault="00546B14" w:rsidP="00032847">
            <w:pPr>
              <w:rPr>
                <w:rFonts w:ascii="Times New Roman" w:hAnsi="Times New Roman" w:cs="Times New Roman"/>
                <w:lang w:val="en-US"/>
              </w:rPr>
            </w:pPr>
            <w:r w:rsidRPr="00124704">
              <w:rPr>
                <w:rFonts w:ascii="Times New Roman" w:hAnsi="Times New Roman" w:cs="Times New Roman"/>
              </w:rPr>
              <w:t>Срок окупаемости проекта, лет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124704" w:rsidRDefault="00546B14" w:rsidP="00032847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46B14" w:rsidRPr="004D6692" w:rsidRDefault="00546B14" w:rsidP="00546B1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46B14" w:rsidRPr="004D6692" w:rsidRDefault="00546B14" w:rsidP="00546B1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46B14" w:rsidRPr="004D6692" w:rsidRDefault="00546B14" w:rsidP="00546B1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>Таблица 2</w:t>
      </w:r>
    </w:p>
    <w:p w:rsidR="00546B14" w:rsidRPr="004D6692" w:rsidRDefault="00546B14" w:rsidP="00546B1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>Источники средств</w:t>
      </w:r>
    </w:p>
    <w:p w:rsidR="00546B14" w:rsidRPr="004D6692" w:rsidRDefault="00546B14" w:rsidP="00546B1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>(на начало реализации проекта)</w:t>
      </w:r>
    </w:p>
    <w:p w:rsidR="00546B14" w:rsidRPr="004D6692" w:rsidRDefault="00546B14" w:rsidP="00546B1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6455"/>
        <w:gridCol w:w="2360"/>
      </w:tblGrid>
      <w:tr w:rsidR="00546B14" w:rsidRPr="004D6692" w:rsidTr="000328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6B14" w:rsidRPr="004D6692" w:rsidRDefault="00546B14" w:rsidP="000328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Средства на начало реализации проекта (тыс. руб.)</w:t>
            </w:r>
          </w:p>
        </w:tc>
      </w:tr>
      <w:tr w:rsidR="00546B14" w:rsidRPr="004D6692" w:rsidTr="00032847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4D6692" w:rsidRDefault="00546B14" w:rsidP="00032847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4D6692" w:rsidTr="00032847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 xml:space="preserve">ЗАЕМНЫЕ И ПРИВЛЕЧЕННЫЕ СРЕДСТВА  </w:t>
            </w:r>
          </w:p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(сумма показателей по пунктам 2.1., 2.2.)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4D6692" w:rsidRDefault="00546B14" w:rsidP="00032847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4D6692" w:rsidTr="00032847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Кредиты банков (по всем видам кредитов)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4D6692" w:rsidRDefault="00546B14" w:rsidP="00032847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4D6692" w:rsidTr="00032847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Предполагаемая финансовая поддержка проекта (субсидии полученные от  Центра занятости населения, Администрации города и др.)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4D6692" w:rsidRDefault="00546B14" w:rsidP="00032847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4D6692" w:rsidTr="00032847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Итого (сумма показателей пунктов 1,2)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4D6692" w:rsidRDefault="00546B14" w:rsidP="00032847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4D6692" w:rsidTr="00032847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B14" w:rsidRPr="004D6692" w:rsidRDefault="00546B14" w:rsidP="00032847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14" w:rsidRPr="004D6692" w:rsidRDefault="00546B14" w:rsidP="00032847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B14" w:rsidRDefault="00546B14" w:rsidP="00546B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Описание проекта 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(раскрыть суть проекта, намерения по его реализации)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94784F">
        <w:rPr>
          <w:rFonts w:ascii="Times New Roman" w:eastAsia="Times New Roman" w:hAnsi="Times New Roman" w:cs="Times New Roman"/>
          <w:sz w:val="24"/>
          <w:szCs w:val="24"/>
        </w:rPr>
        <w:t xml:space="preserve"> Опишите суть проекта, напр</w:t>
      </w:r>
      <w:r>
        <w:rPr>
          <w:rFonts w:ascii="Times New Roman" w:eastAsia="Times New Roman" w:hAnsi="Times New Roman" w:cs="Times New Roman"/>
          <w:sz w:val="24"/>
          <w:szCs w:val="24"/>
        </w:rPr>
        <w:t>авление деятельности бизнеса.</w:t>
      </w:r>
    </w:p>
    <w:p w:rsidR="00546B14" w:rsidRPr="0094784F" w:rsidRDefault="00546B14" w:rsidP="00546B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84F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94784F">
        <w:rPr>
          <w:rFonts w:ascii="Times New Roman" w:eastAsia="Times New Roman" w:hAnsi="Times New Roman" w:cs="Times New Roman"/>
          <w:sz w:val="24"/>
          <w:szCs w:val="24"/>
        </w:rPr>
        <w:t xml:space="preserve">  Укажите текущее состояние проекта (начат ли выпуск товаров, раб</w:t>
      </w:r>
      <w:r>
        <w:rPr>
          <w:rFonts w:ascii="Times New Roman" w:eastAsia="Times New Roman" w:hAnsi="Times New Roman" w:cs="Times New Roman"/>
          <w:sz w:val="24"/>
          <w:szCs w:val="24"/>
        </w:rPr>
        <w:t>от, услуг (если нет, то почему)</w:t>
      </w:r>
      <w:r w:rsidRPr="00947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14" w:rsidRPr="0094784F" w:rsidRDefault="00546B14" w:rsidP="00546B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Pr="0094784F" w:rsidRDefault="00546B14" w:rsidP="00546B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84F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94784F">
        <w:rPr>
          <w:rFonts w:ascii="Times New Roman" w:eastAsia="Times New Roman" w:hAnsi="Times New Roman" w:cs="Times New Roman"/>
          <w:sz w:val="24"/>
          <w:szCs w:val="24"/>
        </w:rPr>
        <w:t xml:space="preserve"> Укажите производимые и (или) планируемые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 товаров (работ, услуг).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Планируемая выручка от реализации товаров, работ, услуг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(фактическая выручка от реализации товаров, работ, услуг за </w:t>
      </w:r>
      <w:r>
        <w:rPr>
          <w:rFonts w:ascii="Times New Roman" w:hAnsi="Times New Roman" w:cs="Times New Roman"/>
          <w:sz w:val="24"/>
          <w:szCs w:val="24"/>
        </w:rPr>
        <w:t xml:space="preserve">предшествующий финансовый год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отражается в случае осуществления деятельности в </w:t>
      </w:r>
      <w:r>
        <w:rPr>
          <w:rFonts w:ascii="Times New Roman" w:hAnsi="Times New Roman" w:cs="Times New Roman"/>
          <w:sz w:val="24"/>
          <w:szCs w:val="24"/>
        </w:rPr>
        <w:t>предшествующем финансовом году)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1"/>
        <w:gridCol w:w="1021"/>
        <w:gridCol w:w="1959"/>
        <w:gridCol w:w="1514"/>
        <w:gridCol w:w="1502"/>
        <w:gridCol w:w="1518"/>
      </w:tblGrid>
      <w:tr w:rsidR="00546B14" w:rsidRPr="0024219E" w:rsidTr="00032847">
        <w:trPr>
          <w:trHeight w:val="1870"/>
        </w:trPr>
        <w:tc>
          <w:tcPr>
            <w:tcW w:w="997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>Виды товаров (работ, услуг)</w:t>
            </w:r>
          </w:p>
        </w:tc>
        <w:tc>
          <w:tcPr>
            <w:tcW w:w="523" w:type="pct"/>
          </w:tcPr>
          <w:p w:rsidR="00546B14" w:rsidRPr="0024219E" w:rsidRDefault="00546B14" w:rsidP="00032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pct"/>
            <w:vAlign w:val="center"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год, предшествующий финансовый год (при осуществлении деятельности)</w:t>
            </w:r>
          </w:p>
        </w:tc>
        <w:tc>
          <w:tcPr>
            <w:tcW w:w="827" w:type="pct"/>
            <w:vAlign w:val="center"/>
          </w:tcPr>
          <w:p w:rsidR="00546B14" w:rsidRPr="0024219E" w:rsidRDefault="00546B14" w:rsidP="00032847">
            <w:pPr>
              <w:pStyle w:val="ConsPlusNormal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821" w:type="pct"/>
            <w:vAlign w:val="center"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за текущим финансовым годом</w:t>
            </w:r>
          </w:p>
        </w:tc>
        <w:tc>
          <w:tcPr>
            <w:tcW w:w="829" w:type="pct"/>
            <w:vAlign w:val="center"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за текущим финансовым годом</w:t>
            </w:r>
          </w:p>
        </w:tc>
      </w:tr>
      <w:tr w:rsidR="00546B14" w:rsidRPr="0024219E" w:rsidTr="00032847">
        <w:tc>
          <w:tcPr>
            <w:tcW w:w="997" w:type="pct"/>
          </w:tcPr>
          <w:p w:rsidR="00546B14" w:rsidRPr="0024219E" w:rsidRDefault="00546B14" w:rsidP="00032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3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24219E" w:rsidTr="00032847">
        <w:tc>
          <w:tcPr>
            <w:tcW w:w="997" w:type="pct"/>
          </w:tcPr>
          <w:p w:rsidR="00546B14" w:rsidRPr="0024219E" w:rsidRDefault="00546B14" w:rsidP="00032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24219E" w:rsidTr="00032847">
        <w:tc>
          <w:tcPr>
            <w:tcW w:w="997" w:type="pct"/>
          </w:tcPr>
          <w:p w:rsidR="00546B14" w:rsidRPr="0024219E" w:rsidRDefault="00546B14" w:rsidP="00032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3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24219E" w:rsidTr="00032847">
        <w:tc>
          <w:tcPr>
            <w:tcW w:w="997" w:type="pct"/>
          </w:tcPr>
          <w:p w:rsidR="00546B14" w:rsidRPr="0024219E" w:rsidRDefault="00546B14" w:rsidP="00032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>ВСЕГО  выручка от реализованных товаров (работ, услуг)</w:t>
            </w:r>
          </w:p>
        </w:tc>
        <w:tc>
          <w:tcPr>
            <w:tcW w:w="523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546B14" w:rsidRPr="0024219E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B14" w:rsidRPr="001C4A16" w:rsidRDefault="00546B14" w:rsidP="00546B14">
      <w:pPr>
        <w:pStyle w:val="ConsPlusNormal"/>
        <w:jc w:val="both"/>
        <w:rPr>
          <w:rFonts w:ascii="Times New Roman" w:hAnsi="Times New Roman" w:cs="Times New Roman"/>
        </w:rPr>
      </w:pPr>
      <w:bookmarkStart w:id="0" w:name="P4287"/>
      <w:bookmarkEnd w:id="0"/>
    </w:p>
    <w:p w:rsidR="00546B14" w:rsidRDefault="00546B14" w:rsidP="00546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62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A62">
        <w:rPr>
          <w:rFonts w:ascii="Times New Roman" w:eastAsia="Times New Roman" w:hAnsi="Times New Roman" w:cs="Times New Roman"/>
          <w:sz w:val="24"/>
          <w:szCs w:val="24"/>
        </w:rPr>
        <w:t xml:space="preserve">Укажите основных существующих и (или) </w:t>
      </w:r>
      <w:proofErr w:type="gramStart"/>
      <w:r w:rsidRPr="00E35A62">
        <w:rPr>
          <w:rFonts w:ascii="Times New Roman" w:eastAsia="Times New Roman" w:hAnsi="Times New Roman" w:cs="Times New Roman"/>
          <w:sz w:val="24"/>
          <w:szCs w:val="24"/>
        </w:rPr>
        <w:t>потенциальных  потр</w:t>
      </w:r>
      <w:r>
        <w:rPr>
          <w:rFonts w:ascii="Times New Roman" w:eastAsia="Times New Roman" w:hAnsi="Times New Roman" w:cs="Times New Roman"/>
          <w:sz w:val="24"/>
          <w:szCs w:val="24"/>
        </w:rPr>
        <w:t>ебителей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 (работ, услуг).</w:t>
      </w:r>
    </w:p>
    <w:p w:rsidR="00546B14" w:rsidRPr="00E35A62" w:rsidRDefault="00546B14" w:rsidP="00546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Default="00546B14" w:rsidP="00546B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</w:t>
      </w:r>
      <w:r w:rsidRPr="00E35A6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Потенциальные конкуренты (указать наименования, сильные и слабые стороны).</w:t>
      </w:r>
    </w:p>
    <w:p w:rsidR="00546B14" w:rsidRDefault="00546B14" w:rsidP="00546B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46B14" w:rsidRDefault="00546B14" w:rsidP="00546B1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Таблица 2</w:t>
      </w:r>
    </w:p>
    <w:p w:rsidR="00546B14" w:rsidRDefault="00546B14" w:rsidP="00546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Сравнительный анализ вашего предприятия и конкурентов</w:t>
      </w:r>
    </w:p>
    <w:p w:rsidR="00546B14" w:rsidRDefault="00546B14" w:rsidP="00546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839"/>
        <w:gridCol w:w="2532"/>
        <w:gridCol w:w="2532"/>
      </w:tblGrid>
      <w:tr w:rsidR="00546B14" w:rsidRPr="00154A96" w:rsidTr="00032847">
        <w:trPr>
          <w:trHeight w:val="19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 w:rsidRPr="00154A96">
              <w:rPr>
                <w:szCs w:val="24"/>
              </w:rPr>
              <w:t>№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 w:rsidRPr="00154A96">
              <w:rPr>
                <w:szCs w:val="24"/>
              </w:rPr>
              <w:t>Основные сильные стороны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 w:rsidRPr="00154A96">
              <w:rPr>
                <w:szCs w:val="24"/>
              </w:rPr>
              <w:t>Основные слабые стороны</w:t>
            </w:r>
          </w:p>
        </w:tc>
      </w:tr>
      <w:tr w:rsidR="00546B14" w:rsidRPr="00154A96" w:rsidTr="00032847">
        <w:trPr>
          <w:trHeight w:val="94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 w:rsidRPr="00154A96">
              <w:rPr>
                <w:szCs w:val="24"/>
              </w:rPr>
              <w:t>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Ваше предприятие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</w:tr>
      <w:tr w:rsidR="00546B14" w:rsidRPr="00154A96" w:rsidTr="00032847">
        <w:trPr>
          <w:trHeight w:val="111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Конкурент 1 _____________ (указать наименование)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</w:tr>
      <w:tr w:rsidR="00546B14" w:rsidRPr="00154A96" w:rsidTr="00032847">
        <w:trPr>
          <w:trHeight w:val="125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Конкурент 2 _____________ (указать наименование)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</w:tr>
      <w:tr w:rsidR="00546B14" w:rsidRPr="00154A96" w:rsidTr="00032847">
        <w:trPr>
          <w:trHeight w:val="111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Конкурент 3 _____________ (указать наименование)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4" w:rsidRPr="00154A96" w:rsidRDefault="00546B14" w:rsidP="00032847">
            <w:pPr>
              <w:pStyle w:val="a4"/>
              <w:jc w:val="center"/>
              <w:rPr>
                <w:szCs w:val="24"/>
              </w:rPr>
            </w:pPr>
          </w:p>
        </w:tc>
      </w:tr>
    </w:tbl>
    <w:p w:rsidR="00546B14" w:rsidRDefault="00546B14" w:rsidP="00546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46B14" w:rsidRDefault="00546B14" w:rsidP="00546B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14" w:rsidRPr="00440FF5" w:rsidRDefault="00546B14" w:rsidP="0054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2.6. </w:t>
      </w:r>
      <w:r w:rsidRPr="00F63561">
        <w:rPr>
          <w:rFonts w:ascii="Times New Roman" w:eastAsia="Times New Roman" w:hAnsi="Times New Roman" w:cs="Times New Roman"/>
          <w:sz w:val="24"/>
          <w:szCs w:val="24"/>
        </w:rPr>
        <w:t>Укажите способы продвижения ваших товаров (работ, услуг) на рынок.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14" w:rsidRPr="004B152A" w:rsidRDefault="00546B14" w:rsidP="00546B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519B">
        <w:rPr>
          <w:rFonts w:ascii="Times New Roman" w:eastAsia="Times New Roman" w:hAnsi="Times New Roman" w:cs="Times New Roman"/>
          <w:b/>
          <w:sz w:val="24"/>
          <w:szCs w:val="24"/>
        </w:rPr>
        <w:t xml:space="preserve">3. Финансовый план 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3, </w:t>
      </w:r>
      <w:r w:rsidRPr="009164B1">
        <w:rPr>
          <w:rFonts w:ascii="Times New Roman" w:eastAsia="Times New Roman" w:hAnsi="Times New Roman" w:cs="Times New Roman"/>
          <w:b/>
          <w:sz w:val="24"/>
          <w:szCs w:val="24"/>
        </w:rPr>
        <w:t>тыс. руб.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1133"/>
        <w:gridCol w:w="1418"/>
        <w:gridCol w:w="1418"/>
        <w:gridCol w:w="1417"/>
      </w:tblGrid>
      <w:tr w:rsidR="00546B14" w:rsidRPr="00F63561" w:rsidTr="0003284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46B14" w:rsidRPr="00F63561" w:rsidRDefault="00546B14" w:rsidP="0003284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год, предшествующий финансовый год (при осуществлении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6B14" w:rsidRPr="0024219E" w:rsidRDefault="00546B14" w:rsidP="00032847">
            <w:pPr>
              <w:pStyle w:val="ConsPlusNormal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за текущим финансовым годом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за текущим финансовым годом</w:t>
            </w: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</w:tcBorders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4386"/>
            <w:bookmarkEnd w:id="1"/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 xml:space="preserve"> (п.1.</w:t>
            </w:r>
            <w:proofErr w:type="gramStart"/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1.+</w:t>
            </w:r>
            <w:proofErr w:type="gramEnd"/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п.1.2):</w:t>
            </w:r>
          </w:p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- объем выручки от реализации товаров (работ, услуг) (всего табл. 1)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- прочие доходы (перечислить)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4423"/>
            <w:bookmarkEnd w:id="2"/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46B14" w:rsidRPr="00DA6C54" w:rsidRDefault="00546B14" w:rsidP="0003284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на реализацию проекта, всего (сумма п.2.1. по п.2.12.)</w:t>
            </w:r>
          </w:p>
          <w:p w:rsidR="00546B14" w:rsidRPr="00DA6C54" w:rsidRDefault="00546B14" w:rsidP="000328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сырье и материалы для производства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(работ, услуг)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сырье и материалы для ремонта помещения, строительства здания, сооружения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расходы на маркетинговые исследования и рекламу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обучение, </w:t>
            </w:r>
            <w:r w:rsidRPr="00F63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лицензирование, разрешения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связи, интернет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офисно</w:t>
            </w:r>
            <w:proofErr w:type="spellEnd"/>
            <w:r w:rsidRPr="00F63561">
              <w:rPr>
                <w:rFonts w:ascii="Times New Roman" w:hAnsi="Times New Roman" w:cs="Times New Roman"/>
                <w:sz w:val="24"/>
                <w:szCs w:val="24"/>
              </w:rPr>
              <w:t xml:space="preserve">-бытовые расходы 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F63561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ретение основных средств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DA6C54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прочие затраты (перечислить)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BA03B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4537"/>
            <w:bookmarkEnd w:id="3"/>
            <w:r w:rsidRPr="00BA03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налоговых отчислений в бюджеты и внебюджетные фонды всех уровней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 табл.4)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BA03B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4543"/>
            <w:bookmarkEnd w:id="4"/>
            <w:r w:rsidRPr="00BA03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3BE">
              <w:rPr>
                <w:rFonts w:ascii="Times New Roman" w:hAnsi="Times New Roman" w:cs="Times New Roman"/>
                <w:b/>
                <w:sz w:val="24"/>
                <w:szCs w:val="24"/>
              </w:rPr>
              <w:t>Чистая прибыль</w:t>
            </w: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 xml:space="preserve"> по бизнес-проекту</w:t>
            </w:r>
          </w:p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1 - п. 2 - п. 3)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14" w:rsidRPr="00F63561" w:rsidTr="00032847">
        <w:tblPrEx>
          <w:tblBorders>
            <w:insideH w:val="single" w:sz="4" w:space="0" w:color="auto"/>
          </w:tblBorders>
        </w:tblPrEx>
        <w:tc>
          <w:tcPr>
            <w:tcW w:w="993" w:type="dxa"/>
          </w:tcPr>
          <w:p w:rsidR="00546B14" w:rsidRPr="00BA03B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46B14" w:rsidRPr="00F63561" w:rsidRDefault="00546B14" w:rsidP="00032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3BE">
              <w:rPr>
                <w:rFonts w:ascii="Times New Roman" w:hAnsi="Times New Roman" w:cs="Times New Roman"/>
                <w:b/>
                <w:sz w:val="24"/>
                <w:szCs w:val="24"/>
              </w:rPr>
              <w:t>Рентабельность проекта</w:t>
            </w: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(п. 4 / (п. 2 + п. 3))</w:t>
            </w: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133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B14" w:rsidRPr="00F63561" w:rsidRDefault="00546B14" w:rsidP="00032847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Default="00546B14" w:rsidP="0054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E21">
        <w:rPr>
          <w:rFonts w:ascii="Times New Roman" w:eastAsia="Times New Roman" w:hAnsi="Times New Roman" w:cs="Times New Roman"/>
          <w:b/>
          <w:sz w:val="24"/>
          <w:szCs w:val="24"/>
        </w:rPr>
        <w:t>4. Бюджет налоговых платежей*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6B14" w:rsidRPr="0001153A" w:rsidRDefault="00546B14" w:rsidP="0054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14" w:rsidRDefault="00546B14" w:rsidP="00546B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Таблица 4, </w:t>
      </w:r>
      <w:r w:rsidRPr="0001153A">
        <w:rPr>
          <w:rFonts w:ascii="Times New Roman" w:eastAsia="Times New Roman" w:hAnsi="Times New Roman" w:cs="Times New Roman"/>
          <w:b/>
          <w:sz w:val="24"/>
          <w:szCs w:val="24"/>
        </w:rPr>
        <w:t>тыс. руб.</w:t>
      </w:r>
    </w:p>
    <w:tbl>
      <w:tblPr>
        <w:tblpPr w:leftFromText="180" w:rightFromText="180" w:bottomFromText="200" w:vertAnchor="text" w:horzAnchor="margin" w:tblpY="11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2121"/>
        <w:gridCol w:w="1644"/>
        <w:gridCol w:w="1758"/>
        <w:gridCol w:w="1843"/>
      </w:tblGrid>
      <w:tr w:rsidR="00546B14" w:rsidRPr="0001153A" w:rsidTr="00032847">
        <w:trPr>
          <w:trHeight w:val="240"/>
        </w:trPr>
        <w:tc>
          <w:tcPr>
            <w:tcW w:w="2410" w:type="dxa"/>
            <w:vAlign w:val="center"/>
            <w:hideMark/>
          </w:tcPr>
          <w:p w:rsidR="00546B14" w:rsidRPr="0001153A" w:rsidRDefault="00546B14" w:rsidP="0003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3A">
              <w:rPr>
                <w:rFonts w:ascii="Times New Roman" w:hAnsi="Times New Roman"/>
                <w:sz w:val="24"/>
                <w:szCs w:val="24"/>
              </w:rPr>
              <w:t>Наименование налога (сбора), страховых отчислений в бюджет и  внебюджетные фонды всех уровней</w:t>
            </w:r>
          </w:p>
        </w:tc>
        <w:tc>
          <w:tcPr>
            <w:tcW w:w="2121" w:type="dxa"/>
            <w:hideMark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год, предшествующий финансовый год (при осуществлении деятельности)</w:t>
            </w:r>
          </w:p>
        </w:tc>
        <w:tc>
          <w:tcPr>
            <w:tcW w:w="1644" w:type="dxa"/>
            <w:hideMark/>
          </w:tcPr>
          <w:p w:rsidR="00546B14" w:rsidRPr="0024219E" w:rsidRDefault="00546B14" w:rsidP="00032847">
            <w:pPr>
              <w:pStyle w:val="ConsPlusNormal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8" w:type="dxa"/>
            <w:hideMark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за текущим финансовым годом</w:t>
            </w:r>
          </w:p>
        </w:tc>
        <w:tc>
          <w:tcPr>
            <w:tcW w:w="1843" w:type="dxa"/>
            <w:hideMark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за текущим финансовым годом</w:t>
            </w:r>
          </w:p>
        </w:tc>
      </w:tr>
      <w:tr w:rsidR="00546B14" w:rsidRPr="0001153A" w:rsidTr="00032847">
        <w:trPr>
          <w:trHeight w:val="240"/>
        </w:trPr>
        <w:tc>
          <w:tcPr>
            <w:tcW w:w="2410" w:type="dxa"/>
            <w:hideMark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3A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121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14" w:rsidRPr="0001153A" w:rsidTr="00032847">
        <w:trPr>
          <w:trHeight w:val="240"/>
        </w:trPr>
        <w:tc>
          <w:tcPr>
            <w:tcW w:w="2410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14" w:rsidRPr="0001153A" w:rsidTr="00032847">
        <w:trPr>
          <w:trHeight w:val="240"/>
        </w:trPr>
        <w:tc>
          <w:tcPr>
            <w:tcW w:w="2410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14" w:rsidRPr="0001153A" w:rsidTr="00032847">
        <w:trPr>
          <w:trHeight w:val="240"/>
        </w:trPr>
        <w:tc>
          <w:tcPr>
            <w:tcW w:w="2410" w:type="dxa"/>
            <w:hideMark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01153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1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B14" w:rsidRPr="0001153A" w:rsidRDefault="00546B14" w:rsidP="0003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B14" w:rsidRDefault="00546B14" w:rsidP="00546B1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* отражаются все налоги и другие платежи в бюджет и внебюджетные фонды (налоги по общей или упрощенной системе налогообложения – налог на прибыль, НДС, налог на имущество, транспортный налог, ЕНВД, УСН и другие; уплачиваемые суммы НДФЛ, начисления на заработную плату в пенсионный фонд и фонд социального страхования и другие).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Default="00546B14" w:rsidP="00546B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14" w:rsidRPr="00941D9F" w:rsidRDefault="00546B14" w:rsidP="00546B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D9F">
        <w:rPr>
          <w:rFonts w:ascii="Times New Roman" w:hAnsi="Times New Roman" w:cs="Times New Roman"/>
          <w:b/>
          <w:sz w:val="24"/>
          <w:szCs w:val="24"/>
        </w:rPr>
        <w:t>5. Численность и заработная плата персонала</w:t>
      </w:r>
    </w:p>
    <w:p w:rsidR="00546B14" w:rsidRPr="00941D9F" w:rsidRDefault="00546B14" w:rsidP="00546B1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4567"/>
      <w:bookmarkEnd w:id="5"/>
      <w:r w:rsidRPr="00941D9F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0"/>
        <w:gridCol w:w="1985"/>
        <w:gridCol w:w="1559"/>
        <w:gridCol w:w="1418"/>
        <w:gridCol w:w="1774"/>
      </w:tblGrid>
      <w:tr w:rsidR="00546B14" w:rsidRPr="00941D9F" w:rsidTr="0003284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14" w:rsidRPr="00941D9F" w:rsidRDefault="00546B14" w:rsidP="000328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1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год, предшествующий финансовый год (при осуществлении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14" w:rsidRPr="0024219E" w:rsidRDefault="00546B14" w:rsidP="00032847">
            <w:pPr>
              <w:pStyle w:val="ConsPlusNormal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за текущим финансовым годом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14" w:rsidRPr="0024219E" w:rsidRDefault="00546B14" w:rsidP="000328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E">
              <w:rPr>
                <w:rFonts w:ascii="Times New Roman" w:hAnsi="Times New Roman" w:cs="Times New Roman"/>
                <w:sz w:val="24"/>
                <w:szCs w:val="24"/>
              </w:rPr>
              <w:t xml:space="preserve">20__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за текущим финансовым годом</w:t>
            </w:r>
          </w:p>
        </w:tc>
      </w:tr>
      <w:tr w:rsidR="00546B14" w:rsidRPr="00941D9F" w:rsidTr="0003284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4584"/>
            <w:bookmarkEnd w:id="6"/>
            <w:r w:rsidRPr="00941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941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исленность работников,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B14" w:rsidRPr="00941D9F" w:rsidTr="0003284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41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Среднемесячная  заработная плата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всем </w:t>
            </w:r>
            <w:r w:rsidRPr="00941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941D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4" w:rsidRPr="00941D9F" w:rsidRDefault="00546B14" w:rsidP="000328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6B14" w:rsidRDefault="00546B14" w:rsidP="0054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Pr="004E7A2C" w:rsidRDefault="00546B14" w:rsidP="00546B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7A2C">
        <w:rPr>
          <w:rFonts w:ascii="Times New Roman" w:hAnsi="Times New Roman" w:cs="Times New Roman"/>
          <w:sz w:val="24"/>
          <w:szCs w:val="24"/>
        </w:rPr>
        <w:t>.1. Персонал:</w:t>
      </w:r>
    </w:p>
    <w:p w:rsidR="00546B14" w:rsidRDefault="00546B14" w:rsidP="00546B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7A2C">
        <w:rPr>
          <w:rFonts w:ascii="Times New Roman" w:hAnsi="Times New Roman" w:cs="Times New Roman"/>
          <w:sz w:val="24"/>
          <w:szCs w:val="24"/>
        </w:rPr>
        <w:t xml:space="preserve">.1.1 наличие принятых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4E7A2C">
        <w:rPr>
          <w:rFonts w:ascii="Times New Roman" w:hAnsi="Times New Roman" w:cs="Times New Roman"/>
          <w:sz w:val="24"/>
          <w:szCs w:val="24"/>
        </w:rPr>
        <w:t xml:space="preserve">на момент подачи заявления </w:t>
      </w:r>
      <w:r>
        <w:rPr>
          <w:rFonts w:ascii="Times New Roman" w:hAnsi="Times New Roman" w:cs="Times New Roman"/>
          <w:sz w:val="24"/>
          <w:szCs w:val="24"/>
        </w:rPr>
        <w:t>на конкурс по аренде</w:t>
      </w:r>
      <w:r w:rsidRPr="004E7A2C">
        <w:rPr>
          <w:rFonts w:ascii="Times New Roman" w:hAnsi="Times New Roman" w:cs="Times New Roman"/>
          <w:sz w:val="24"/>
          <w:szCs w:val="24"/>
        </w:rPr>
        <w:t xml:space="preserve"> по трудовым договорам (количество, должности), п</w:t>
      </w:r>
      <w:r>
        <w:rPr>
          <w:rFonts w:ascii="Times New Roman" w:hAnsi="Times New Roman" w:cs="Times New Roman"/>
          <w:sz w:val="24"/>
          <w:szCs w:val="24"/>
        </w:rPr>
        <w:t xml:space="preserve">о гражданско-правовым договорам </w:t>
      </w:r>
      <w:r w:rsidRPr="004E7A2C">
        <w:rPr>
          <w:rFonts w:ascii="Times New Roman" w:hAnsi="Times New Roman" w:cs="Times New Roman"/>
          <w:sz w:val="24"/>
          <w:szCs w:val="24"/>
        </w:rPr>
        <w:t>(количество);</w:t>
      </w:r>
    </w:p>
    <w:p w:rsidR="00546B14" w:rsidRPr="004E7A2C" w:rsidRDefault="00546B14" w:rsidP="00546B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B14" w:rsidRDefault="00546B14" w:rsidP="00546B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7A2C">
        <w:rPr>
          <w:rFonts w:ascii="Times New Roman" w:hAnsi="Times New Roman" w:cs="Times New Roman"/>
          <w:sz w:val="24"/>
          <w:szCs w:val="24"/>
        </w:rPr>
        <w:t>.1.2 планы по принятию на работу работников по трудовым (количество, должности, период) и гражданско-правовым договорам (количество, период).</w:t>
      </w:r>
    </w:p>
    <w:p w:rsidR="00546B14" w:rsidRDefault="00546B14" w:rsidP="00546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Pr="005F19D4" w:rsidRDefault="00546B14" w:rsidP="00546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19D4">
        <w:rPr>
          <w:rFonts w:ascii="Times New Roman" w:eastAsia="Times New Roman" w:hAnsi="Times New Roman" w:cs="Times New Roman"/>
          <w:sz w:val="24"/>
          <w:szCs w:val="24"/>
        </w:rPr>
        <w:t>остоверность представленных сведений подтверждаю:</w:t>
      </w:r>
    </w:p>
    <w:p w:rsidR="00546B14" w:rsidRPr="005F19D4" w:rsidRDefault="00546B14" w:rsidP="00546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Pr="005F19D4" w:rsidRDefault="00546B14" w:rsidP="00546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9D4">
        <w:rPr>
          <w:rFonts w:ascii="Times New Roman" w:eastAsia="Times New Roman" w:hAnsi="Times New Roman" w:cs="Times New Roman"/>
          <w:sz w:val="24"/>
          <w:szCs w:val="24"/>
        </w:rPr>
        <w:t>«_</w:t>
      </w:r>
      <w:proofErr w:type="gramStart"/>
      <w:r w:rsidRPr="005F19D4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5F19D4">
        <w:rPr>
          <w:rFonts w:ascii="Times New Roman" w:eastAsia="Times New Roman" w:hAnsi="Times New Roman" w:cs="Times New Roman"/>
          <w:sz w:val="24"/>
          <w:szCs w:val="24"/>
        </w:rPr>
        <w:t>_________ 20____ года _____________/___________________________________/</w:t>
      </w:r>
    </w:p>
    <w:p w:rsidR="00546B14" w:rsidRPr="005F19D4" w:rsidRDefault="00546B14" w:rsidP="00546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9D4">
        <w:rPr>
          <w:rFonts w:ascii="Times New Roman" w:eastAsia="Times New Roman" w:hAnsi="Times New Roman" w:cs="Times New Roman"/>
          <w:sz w:val="24"/>
          <w:szCs w:val="24"/>
        </w:rPr>
        <w:t xml:space="preserve"> (подпись, Ф.И.О. Претендента)</w:t>
      </w:r>
    </w:p>
    <w:p w:rsidR="00546B14" w:rsidRPr="005F19D4" w:rsidRDefault="00546B14" w:rsidP="0054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B14" w:rsidRPr="004D6692" w:rsidRDefault="00546B14" w:rsidP="0054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D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32A7E" w:rsidRDefault="00132A7E">
      <w:bookmarkStart w:id="7" w:name="_GoBack"/>
      <w:bookmarkEnd w:id="7"/>
    </w:p>
    <w:sectPr w:rsidR="001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BB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color w:val="auto"/>
      </w:rPr>
    </w:lvl>
    <w:lvl w:ilvl="1">
      <w:start w:val="1"/>
      <w:numFmt w:val="decimal"/>
      <w:lvlText w:val="Форма 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1B"/>
    <w:rsid w:val="0011152A"/>
    <w:rsid w:val="00132A7E"/>
    <w:rsid w:val="00546B14"/>
    <w:rsid w:val="0077001B"/>
    <w:rsid w:val="00E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1A871-9EA4-43F7-BF49-BCD62B30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001B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No Spacing"/>
    <w:uiPriority w:val="1"/>
    <w:qFormat/>
    <w:rsid w:val="00546B1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nformat">
    <w:name w:val="ConsPlusNonformat"/>
    <w:uiPriority w:val="99"/>
    <w:rsid w:val="00546B1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546B14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546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event@mribi.ru</dc:creator>
  <cp:keywords/>
  <dc:description/>
  <cp:lastModifiedBy>event@mribi.ru</cp:lastModifiedBy>
  <cp:revision>2</cp:revision>
  <dcterms:created xsi:type="dcterms:W3CDTF">2021-06-01T13:07:00Z</dcterms:created>
  <dcterms:modified xsi:type="dcterms:W3CDTF">2021-06-01T13:07:00Z</dcterms:modified>
</cp:coreProperties>
</file>